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58" w:rsidRPr="00000558" w:rsidRDefault="00000558" w:rsidP="0000055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 w:rsidRPr="00000558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Agenda for 4/26/2017 Leadership Council meeting</w:t>
      </w:r>
      <w:r w:rsidRPr="00000558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br/>
      </w:r>
      <w:r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br/>
      </w:r>
      <w:proofErr w:type="gramStart"/>
      <w:r w:rsidRPr="00000558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Pray</w:t>
      </w:r>
      <w:proofErr w:type="gramEnd"/>
      <w:r w:rsidRPr="00000558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 xml:space="preserve"> In-Rev CC</w:t>
      </w:r>
    </w:p>
    <w:p w:rsidR="00000558" w:rsidRPr="00000558" w:rsidRDefault="00000558" w:rsidP="0000055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 w:rsidRPr="00000558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 xml:space="preserve">Spiritual practice- Bringing Spirit into Church Business- Share what is happening in our lives. Prayer request. (Try to keep it brief) smile </w:t>
      </w:r>
      <w:proofErr w:type="gramStart"/>
      <w:r w:rsidRPr="00000558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emoticon:</w:t>
      </w:r>
      <w:proofErr w:type="gramEnd"/>
      <w:r w:rsidRPr="00000558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)</w:t>
      </w:r>
    </w:p>
    <w:p w:rsidR="00000558" w:rsidRPr="00000558" w:rsidRDefault="00000558" w:rsidP="0000055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 w:rsidRPr="00000558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Approval of March 2017 CORE Leadership meeting minutes</w:t>
      </w:r>
    </w:p>
    <w:p w:rsidR="00000558" w:rsidRPr="00000558" w:rsidRDefault="00000558" w:rsidP="0000055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 w:rsidRPr="00000558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Old business:</w:t>
      </w:r>
    </w:p>
    <w:p w:rsidR="00000558" w:rsidRPr="00000558" w:rsidRDefault="00000558" w:rsidP="0000055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 w:rsidRPr="00000558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New training program that will be offered by Rev. Mark Anthony Lord called “Community First.” Ongoing discussion</w:t>
      </w:r>
    </w:p>
    <w:p w:rsidR="00000558" w:rsidRPr="00000558" w:rsidRDefault="00000558" w:rsidP="0000055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 w:rsidRPr="00000558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Handicap accessible facilities (Women's bathroom) and ADA compliance- How does this fit in with priorities of roof etc.? Update from Mary and Kim</w:t>
      </w:r>
    </w:p>
    <w:p w:rsidR="00000558" w:rsidRPr="00000558" w:rsidRDefault="00000558" w:rsidP="0000055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 w:rsidRPr="00000558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Assess follow up procedure on new members- Process of getting phone numbers to Angie to follow up</w:t>
      </w:r>
    </w:p>
    <w:p w:rsidR="00000558" w:rsidRPr="00000558" w:rsidRDefault="00000558" w:rsidP="0000055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 w:rsidRPr="00000558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Displaying pictures of the Practitioners and Core Council in the Center. - Set new date</w:t>
      </w:r>
    </w:p>
    <w:p w:rsidR="00000558" w:rsidRPr="00000558" w:rsidRDefault="00000558" w:rsidP="0000055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 w:rsidRPr="00000558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New Business:</w:t>
      </w:r>
    </w:p>
    <w:p w:rsidR="00000558" w:rsidRPr="00000558" w:rsidRDefault="00000558" w:rsidP="0000055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 w:rsidRPr="00000558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Minister's report</w:t>
      </w:r>
    </w:p>
    <w:p w:rsidR="00000558" w:rsidRPr="00000558" w:rsidRDefault="00000558" w:rsidP="0000055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 w:rsidRPr="00000558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Financial report</w:t>
      </w:r>
    </w:p>
    <w:p w:rsidR="00000558" w:rsidRPr="00000558" w:rsidRDefault="00000558" w:rsidP="0000055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 w:rsidRPr="00000558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 xml:space="preserve"> Letter of Call for 2017</w:t>
      </w:r>
    </w:p>
    <w:p w:rsidR="00000558" w:rsidRPr="00000558" w:rsidRDefault="00000558" w:rsidP="0000055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 w:rsidRPr="00000558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 xml:space="preserve"> Vacation for Rev. CC</w:t>
      </w:r>
    </w:p>
    <w:p w:rsidR="00000558" w:rsidRPr="00000558" w:rsidRDefault="00000558" w:rsidP="0000055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 w:rsidRPr="00000558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 xml:space="preserve"> Presentation from Kim on “fun day” </w:t>
      </w:r>
    </w:p>
    <w:p w:rsidR="00000558" w:rsidRPr="00000558" w:rsidRDefault="00000558" w:rsidP="0000055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 w:rsidRPr="00000558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 xml:space="preserve">Playground </w:t>
      </w:r>
      <w:proofErr w:type="spellStart"/>
      <w:r w:rsidRPr="00000558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equiptment</w:t>
      </w:r>
      <w:proofErr w:type="spellEnd"/>
      <w:r w:rsidRPr="00000558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 xml:space="preserve">. Has any member of the congregation offered used </w:t>
      </w:r>
      <w:proofErr w:type="spellStart"/>
      <w:r w:rsidRPr="00000558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equiptment</w:t>
      </w:r>
      <w:proofErr w:type="spellEnd"/>
      <w:r w:rsidRPr="00000558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 xml:space="preserve"> or $</w:t>
      </w:r>
    </w:p>
    <w:p w:rsidR="00000558" w:rsidRPr="00000558" w:rsidRDefault="00000558" w:rsidP="0000055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 w:rsidRPr="00000558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 xml:space="preserve"> Possible money from Angie</w:t>
      </w:r>
    </w:p>
    <w:p w:rsidR="00000558" w:rsidRPr="00000558" w:rsidRDefault="00000558" w:rsidP="0000055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 w:rsidRPr="00000558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SWOT analysis- reminder of meeting on May 12th at Rev. CC's house</w:t>
      </w:r>
    </w:p>
    <w:p w:rsidR="00000558" w:rsidRPr="00000558" w:rsidRDefault="00000558" w:rsidP="0000055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bookmarkStart w:id="0" w:name="_GoBack"/>
      <w:bookmarkEnd w:id="0"/>
      <w:r w:rsidRPr="00000558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Pray Out</w:t>
      </w:r>
      <w:r w:rsidRPr="00000558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 xml:space="preserve">Spiritual practice- Bringing Spirit into Church Business- Share what is happening in our lives. Prayer request. (Try to keep it brief) </w:t>
      </w:r>
      <w:r w:rsidRPr="00000558">
        <w:rPr>
          <w:rFonts w:ascii="Times New Roman" w:eastAsia="Times New Roman" w:hAnsi="Times New Roman" w:cs="Times New Roman"/>
          <w:noProof/>
          <w:vanish/>
          <w:color w:val="1D2129"/>
          <w:sz w:val="21"/>
          <w:szCs w:val="21"/>
        </w:rPr>
        <w:drawing>
          <wp:inline distT="0" distB="0" distL="0" distR="0">
            <wp:extent cx="152400" cy="152400"/>
            <wp:effectExtent l="0" t="0" r="0" b="0"/>
            <wp:docPr id="2" name="Picture 2" descr="https://static.xx.fbcdn.net/images/emoji.php/v8/f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xx.fbcdn.net/images/emoji.php/v8/f4c/1/16/1f64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558">
        <w:rPr>
          <w:rFonts w:ascii="Times New Roman" w:eastAsia="Times New Roman" w:hAnsi="Times New Roman" w:cs="Times New Roman"/>
          <w:vanish/>
          <w:color w:val="1D2129"/>
          <w:sz w:val="2"/>
          <w:szCs w:val="2"/>
          <w:lang w:val="en"/>
        </w:rPr>
        <w:t>:)</w:t>
      </w:r>
    </w:p>
    <w:p w:rsidR="00000558" w:rsidRPr="00000558" w:rsidRDefault="00000558" w:rsidP="0000055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000558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Approval of March 2017 CORE Leadership meeting minutes</w:t>
      </w:r>
    </w:p>
    <w:p w:rsidR="00000558" w:rsidRPr="00000558" w:rsidRDefault="00000558" w:rsidP="0000055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000558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Old business:</w:t>
      </w:r>
    </w:p>
    <w:p w:rsidR="00000558" w:rsidRPr="00000558" w:rsidRDefault="00000558" w:rsidP="0000055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000558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New training program that will be offered by Rev. Mark Anthony Lord called “Community First.” Ongoing discussion</w:t>
      </w:r>
    </w:p>
    <w:p w:rsidR="00000558" w:rsidRPr="00000558" w:rsidRDefault="00000558" w:rsidP="0000055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000558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Handicap accessible facilities (Women's bathroom) and ADA compliance- How does this fit in with priorities of roof etc.? Update from Mary and Kim</w:t>
      </w:r>
    </w:p>
    <w:p w:rsidR="00000558" w:rsidRPr="00000558" w:rsidRDefault="00000558" w:rsidP="0000055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000558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Assess follow up procedure on new members- Process of getting phone numbers to Angie to follow up</w:t>
      </w:r>
    </w:p>
    <w:p w:rsidR="00000558" w:rsidRPr="00000558" w:rsidRDefault="00000558" w:rsidP="0000055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000558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Displaying pictures of the Practitioners and Core Council in the Center. - Set new date</w:t>
      </w:r>
    </w:p>
    <w:p w:rsidR="00000558" w:rsidRPr="00000558" w:rsidRDefault="00000558" w:rsidP="0000055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000558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New Business:</w:t>
      </w:r>
    </w:p>
    <w:p w:rsidR="00000558" w:rsidRPr="00000558" w:rsidRDefault="00000558" w:rsidP="0000055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000558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Minister's report</w:t>
      </w:r>
    </w:p>
    <w:p w:rsidR="00000558" w:rsidRPr="00000558" w:rsidRDefault="00000558" w:rsidP="0000055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000558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Financial report</w:t>
      </w:r>
      <w:r w:rsidRPr="00000558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br/>
        <w:t>Letter of Call for 2017</w:t>
      </w:r>
      <w:r w:rsidRPr="00000558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br/>
        <w:t>Vacation for Rev. CC</w:t>
      </w:r>
      <w:r w:rsidRPr="00000558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br/>
        <w:t xml:space="preserve">Presentation from Kim on “fun day” </w:t>
      </w:r>
      <w:r w:rsidRPr="00000558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br/>
        <w:t>Playground equiptment. Has any member of the congregation offered used equiptment or $</w:t>
      </w:r>
      <w:r w:rsidRPr="00000558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br/>
        <w:t>Possible money from Angie</w:t>
      </w:r>
    </w:p>
    <w:p w:rsidR="00000558" w:rsidRPr="00000558" w:rsidRDefault="00000558" w:rsidP="0000055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000558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SWOT analysis- reminder of meeting on May 12th at Rev. CC's house</w:t>
      </w:r>
    </w:p>
    <w:p w:rsidR="00000558" w:rsidRPr="00000558" w:rsidRDefault="00000558" w:rsidP="0000055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000558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Pray Out</w:t>
      </w:r>
    </w:p>
    <w:p w:rsidR="00000558" w:rsidRPr="00000558" w:rsidRDefault="00000558" w:rsidP="0000055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000558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 xml:space="preserve">Spiritual practice- Bringing Spirit into Church Business- Share what is happening in our lives. Prayer request. (Try to keep it brief) </w:t>
      </w:r>
      <w:r w:rsidRPr="00000558">
        <w:rPr>
          <w:rFonts w:ascii="Times New Roman" w:eastAsia="Times New Roman" w:hAnsi="Times New Roman" w:cs="Times New Roman"/>
          <w:noProof/>
          <w:vanish/>
          <w:color w:val="1D2129"/>
          <w:sz w:val="21"/>
          <w:szCs w:val="21"/>
        </w:rPr>
        <w:drawing>
          <wp:inline distT="0" distB="0" distL="0" distR="0">
            <wp:extent cx="152400" cy="152400"/>
            <wp:effectExtent l="0" t="0" r="0" b="0"/>
            <wp:docPr id="1" name="Picture 1" descr="https://static.xx.fbcdn.net/images/emoji.php/v8/f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8/f4c/1/16/1f64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558">
        <w:rPr>
          <w:rFonts w:ascii="Times New Roman" w:eastAsia="Times New Roman" w:hAnsi="Times New Roman" w:cs="Times New Roman"/>
          <w:vanish/>
          <w:color w:val="1D2129"/>
          <w:sz w:val="2"/>
          <w:szCs w:val="2"/>
          <w:lang w:val="en"/>
        </w:rPr>
        <w:t>:)</w:t>
      </w:r>
    </w:p>
    <w:p w:rsidR="00000558" w:rsidRPr="00000558" w:rsidRDefault="00000558" w:rsidP="0000055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000558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Approval of March 2017 CORE Leadership meeting minutes</w:t>
      </w:r>
    </w:p>
    <w:p w:rsidR="00000558" w:rsidRPr="00000558" w:rsidRDefault="00000558" w:rsidP="0000055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000558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Old business:</w:t>
      </w:r>
    </w:p>
    <w:p w:rsidR="00000558" w:rsidRPr="00000558" w:rsidRDefault="00000558" w:rsidP="0000055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000558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New training program that will be offered by Rev. Mark Anthony Lord called “Community First.” Ongoing discussion</w:t>
      </w:r>
    </w:p>
    <w:p w:rsidR="00000558" w:rsidRPr="00000558" w:rsidRDefault="00000558" w:rsidP="0000055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000558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Handicap accessible facilities (Women's bathroom) and ADA compliance- How does this fit in with priorities of roof etc.? Update from Mary and Kim</w:t>
      </w:r>
    </w:p>
    <w:p w:rsidR="00000558" w:rsidRPr="00000558" w:rsidRDefault="00000558" w:rsidP="0000055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000558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Assess follow up procedure on new members- Process of getting phone numbers to Angie to follow up</w:t>
      </w:r>
    </w:p>
    <w:p w:rsidR="00000558" w:rsidRPr="00000558" w:rsidRDefault="00000558" w:rsidP="0000055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000558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Displaying pictures of the Practitioners and Core Council in the Center. - Set new date</w:t>
      </w:r>
    </w:p>
    <w:p w:rsidR="00000558" w:rsidRPr="00000558" w:rsidRDefault="00000558" w:rsidP="0000055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000558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New Business:</w:t>
      </w:r>
    </w:p>
    <w:p w:rsidR="00000558" w:rsidRPr="00000558" w:rsidRDefault="00000558" w:rsidP="0000055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000558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Minister's report</w:t>
      </w:r>
    </w:p>
    <w:p w:rsidR="00000558" w:rsidRPr="00000558" w:rsidRDefault="00000558" w:rsidP="0000055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000558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Financial report</w:t>
      </w:r>
      <w:r w:rsidRPr="00000558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br/>
        <w:t>Letter of Call for 2017</w:t>
      </w:r>
      <w:r w:rsidRPr="00000558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br/>
        <w:t>Vacation for Rev. CC</w:t>
      </w:r>
      <w:r w:rsidRPr="00000558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br/>
        <w:t xml:space="preserve">Presentation from Kim on “fun day” </w:t>
      </w:r>
      <w:r w:rsidRPr="00000558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br/>
        <w:t>Playground equiptment. Has any member of the congregation offered used equiptment or $</w:t>
      </w:r>
      <w:r w:rsidRPr="00000558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br/>
        <w:t>Possible money from Angie</w:t>
      </w:r>
    </w:p>
    <w:p w:rsidR="00000558" w:rsidRPr="00000558" w:rsidRDefault="00000558" w:rsidP="0000055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000558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SWOT analysis- reminder of meeting on May 12th at Rev. CC's house</w:t>
      </w:r>
    </w:p>
    <w:p w:rsidR="00600160" w:rsidRDefault="00000558"/>
    <w:sectPr w:rsidR="00600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58"/>
    <w:rsid w:val="00000558"/>
    <w:rsid w:val="00774106"/>
    <w:rsid w:val="0080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D012A-AF35-4D5B-BB1A-80836DF3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690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0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9122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10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92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56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826188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0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53727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394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49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528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993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596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262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543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0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1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203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84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3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45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165922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35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2108428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554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72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736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958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973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884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O'Keefe, Kelly (LNG-DAY)</dc:creator>
  <cp:keywords/>
  <dc:description/>
  <cp:lastModifiedBy>O'Keefe, Kelly (LNG-DAY)</cp:lastModifiedBy>
  <cp:revision>1</cp:revision>
  <dcterms:created xsi:type="dcterms:W3CDTF">2017-04-25T21:07:00Z</dcterms:created>
  <dcterms:modified xsi:type="dcterms:W3CDTF">2017-04-25T21:09:00Z</dcterms:modified>
</cp:coreProperties>
</file>